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Муниципальное казенное общеобразовательное учреждение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средняя общеобразовательная школа №1 г. Кедрового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(МКОУ СОШ № 1 г. Кедрового)</w:t>
      </w:r>
    </w:p>
    <w:p>
      <w:pPr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 w:afterAutospacing="0"/>
        <w:jc w:val="center"/>
        <w:rPr>
          <w:rFonts w:hint="default" w:ascii="Times New Roman" w:hAnsi="Times New Roman" w:cs="Times New Roman"/>
          <w:bCs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spacing w:after="0" w:afterAutospacing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08.11.2024</w:t>
            </w:r>
          </w:p>
        </w:tc>
        <w:tc>
          <w:tcPr>
            <w:tcW w:w="4261" w:type="dxa"/>
          </w:tcPr>
          <w:p>
            <w:pPr>
              <w:widowControl w:val="0"/>
              <w:wordWrap w:val="0"/>
              <w:spacing w:after="0" w:afterAutospacing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№ 145</w:t>
            </w:r>
          </w:p>
        </w:tc>
      </w:tr>
    </w:tbl>
    <w:p>
      <w:pPr>
        <w:spacing w:after="0" w:afterAutospacing="0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г. Кедровый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Об утверждении результатов школьного этапа Всероссийской олимпиады школьников в МКОУ СОШ №1 г. Кедрового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Минпросвещения России от 27.11.2020 № 678 (далее – Порядок) и изменениями, внесенными в Порядок, утвержденными приказами Минпросвещения России от 16.08.2021 № 565, от 13.03.2022 № 73, от 26.01.2023 № 55, Соглашением о сотрудничестве с Образовательным Фондом «Талант и успех» (далее – Фонд) в области проведения школьного этапа всероссийской олимпиады школьников в 2024-2025 учебном году, государственным заданием ОГАОУ ТРЦРТ «Пульсар»,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основании Распоряжения Департамента образования Томской области от 29.08.2024 № 1179 «О проведении школьного и муниципального этапов всероссийской олимпиады школьников в Томской области в 2024-2025 учебном году;</w:t>
      </w:r>
      <w:r>
        <w:rPr>
          <w:rFonts w:hint="default" w:ascii="Times New Roman" w:hAnsi="Times New Roman" w:cs="Times New Roman"/>
          <w:sz w:val="24"/>
          <w:szCs w:val="24"/>
        </w:rPr>
        <w:t xml:space="preserve">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ВсОШ, олимпиада), создания равных возможностей для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 на основании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каза МКОУ СОШ №1 г. Кедрового от 19.09.2024 № 118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Об организации и проведении школьного этапа Всероссийской олимпиады школьников»; на основании протоколов, предоставленных комиссиями по проверке,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ПРИКАЗЫВАЮ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Утвердить результаты школьного этапа ВсОШ (Приложение №1 к настоящему приказу);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Утвердить список обучающихся - участников муниципального этапа ВсОШ (приложение №2 к настоящему приказу);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Руководителям МО организовать обсуждение результатов и возможность их дальнейшего применения в работе на заседаниях методических объединений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Специалисту по кадрам Магер Н.В. довести настоящий приказ до сведения педагогов под подпись с предоставление на хранение директору согласно номенклатуре;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Ответственному за ведение школьного сайта Гармышевой Т.В. разместить настоящий приказ на сайте МКОУ СОШ №1 г. Кедрового.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Контроль за исполнением настоящего приказа оставляю за собой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И.о. директора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Костюченко О.В.</w:t>
      </w:r>
    </w:p>
    <w:p>
      <w:pPr>
        <w:numPr>
          <w:numId w:val="0"/>
        </w:numPr>
        <w:spacing w:before="100" w:beforeAutospacing="1" w:after="100" w:afterAutospacing="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numId w:val="0"/>
        </w:numPr>
        <w:spacing w:before="100" w:beforeAutospacing="1" w:after="100" w:afterAutospacing="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numId w:val="0"/>
        </w:numPr>
        <w:wordWrap w:val="0"/>
        <w:spacing w:before="100" w:beforeAutospacing="1" w:after="100" w:afterAutospacing="1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Приложение №1 к приказу </w:t>
      </w:r>
    </w:p>
    <w:p>
      <w:pPr>
        <w:numPr>
          <w:numId w:val="0"/>
        </w:numPr>
        <w:wordWrap w:val="0"/>
        <w:spacing w:before="100" w:beforeAutospacing="1" w:after="100" w:afterAutospacing="1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от 08.11.2024 № 145</w:t>
      </w:r>
    </w:p>
    <w:tbl>
      <w:tblPr>
        <w:tblStyle w:val="4"/>
        <w:tblW w:w="7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59"/>
        <w:gridCol w:w="1020"/>
        <w:gridCol w:w="223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6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5-е к л а с с 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№п/п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Фамилия, имя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класс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предмет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Бибарцева Евгеия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Жизнвская Дарья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Казаковцев Мирон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Лоркина Вероника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Морозов Дмитрий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Обухова Виктория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Белоусова Виктория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Добрович Алина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Чарикова Мария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10.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Евстропов Михаил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11.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Неустроев Максим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12.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Чариков Роман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13.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Шаповалов Глеб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14.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Сухова Мария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15.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Кирсанов Макар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5б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язык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16.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Черникова Полина</w:t>
            </w:r>
          </w:p>
        </w:tc>
        <w:tc>
          <w:tcPr>
            <w:tcW w:w="10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43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17.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Агуреев Назар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18.</w:t>
            </w:r>
          </w:p>
        </w:tc>
        <w:tc>
          <w:tcPr>
            <w:tcW w:w="235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Данилко Алексей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5а</w:t>
            </w:r>
          </w:p>
        </w:tc>
        <w:tc>
          <w:tcPr>
            <w:tcW w:w="223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4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</w:tbl>
    <w:p>
      <w:pPr>
        <w:numPr>
          <w:numId w:val="0"/>
        </w:numPr>
        <w:wordWrap/>
        <w:spacing w:before="100" w:beforeAutospacing="1" w:after="100" w:afterAutospacing="1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"/>
        <w:gridCol w:w="30"/>
        <w:gridCol w:w="75"/>
        <w:gridCol w:w="225"/>
        <w:gridCol w:w="208"/>
        <w:gridCol w:w="231"/>
        <w:gridCol w:w="1661"/>
        <w:gridCol w:w="315"/>
        <w:gridCol w:w="232"/>
        <w:gridCol w:w="40"/>
        <w:gridCol w:w="208"/>
        <w:gridCol w:w="15"/>
        <w:gridCol w:w="213"/>
        <w:gridCol w:w="266"/>
        <w:gridCol w:w="72"/>
        <w:gridCol w:w="109"/>
        <w:gridCol w:w="1395"/>
        <w:gridCol w:w="225"/>
        <w:gridCol w:w="60"/>
        <w:gridCol w:w="270"/>
        <w:gridCol w:w="118"/>
        <w:gridCol w:w="36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4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6 к л а с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№ п/п</w:t>
            </w:r>
          </w:p>
        </w:tc>
        <w:tc>
          <w:tcPr>
            <w:tcW w:w="2684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Фамилия, имя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предмет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Воскубенко Валерий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Армонас Маргарита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Чуркина Виктория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Башарин Павел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Герасимович Марина</w:t>
            </w:r>
          </w:p>
        </w:tc>
        <w:tc>
          <w:tcPr>
            <w:tcW w:w="2067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61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Плут Мария</w:t>
            </w:r>
          </w:p>
        </w:tc>
        <w:tc>
          <w:tcPr>
            <w:tcW w:w="2067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61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Чариков Михаил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Важенина Вероника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Капранов Игорь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10.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Сочнева Карина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11.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Коновалов Илья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12.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Жаржевский Михаил</w:t>
            </w:r>
          </w:p>
        </w:tc>
        <w:tc>
          <w:tcPr>
            <w:tcW w:w="2067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461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13.</w:t>
            </w:r>
          </w:p>
        </w:tc>
        <w:tc>
          <w:tcPr>
            <w:tcW w:w="2684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Росева Марина</w:t>
            </w:r>
          </w:p>
        </w:tc>
        <w:tc>
          <w:tcPr>
            <w:tcW w:w="2067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46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7-е К Л А С С 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№ п/п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Фамилия, имя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класс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предмет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Белых Маргарита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7а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Михайлова Анна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7б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Обухова Елизавета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7б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Пеннер Владислава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7б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обществознание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Сайфулина Таисия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7а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обществознание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Сидорова Алина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7а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обществознание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Мустяца Ангелина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7а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Яровая Диана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7б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язык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43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Гоза Мария</w:t>
            </w:r>
          </w:p>
        </w:tc>
        <w:tc>
          <w:tcPr>
            <w:tcW w:w="8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7а</w:t>
            </w:r>
          </w:p>
        </w:tc>
        <w:tc>
          <w:tcPr>
            <w:tcW w:w="217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013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8-е К Л А С С 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№ п/п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Фамилия, имя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класс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предмет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Моисеева Софья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8а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Англ.яз.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Шатыло Екатерина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русс.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Гармышев Михаил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Глущенко Арина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яз.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Жаржевская Елизавета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Казаковцев Платон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8а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География 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Корниенко Георгий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8а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Некрасов Михаил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8а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Овсянников Егор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055" w:type="dxa"/>
            <w:gridSpan w:val="5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686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10.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Остапенко Ирина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11.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Попов Сергей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12.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Тимофеева Анастасия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8б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13.</w:t>
            </w:r>
          </w:p>
        </w:tc>
        <w:tc>
          <w:tcPr>
            <w:tcW w:w="240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Овчаренко Варвара</w:t>
            </w:r>
          </w:p>
        </w:tc>
        <w:tc>
          <w:tcPr>
            <w:tcW w:w="810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8а</w:t>
            </w:r>
          </w:p>
        </w:tc>
        <w:tc>
          <w:tcPr>
            <w:tcW w:w="2055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</w:tc>
        <w:tc>
          <w:tcPr>
            <w:tcW w:w="2686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9 К Л А С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Голованов Даниил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Нелаев Александр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Семченко Глеб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Киселёва Виолетта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Кондратенко Анастасия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Попов Кирилл</w:t>
            </w:r>
          </w:p>
        </w:tc>
        <w:tc>
          <w:tcPr>
            <w:tcW w:w="2625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Тищенкова Мария</w:t>
            </w:r>
          </w:p>
        </w:tc>
        <w:tc>
          <w:tcPr>
            <w:tcW w:w="2625" w:type="dxa"/>
            <w:gridSpan w:val="9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Арманчёв Александр</w:t>
            </w:r>
          </w:p>
        </w:tc>
        <w:tc>
          <w:tcPr>
            <w:tcW w:w="2625" w:type="dxa"/>
            <w:gridSpan w:val="9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>география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312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Долгова София</w:t>
            </w:r>
          </w:p>
        </w:tc>
        <w:tc>
          <w:tcPr>
            <w:tcW w:w="2625" w:type="dxa"/>
            <w:gridSpan w:val="9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  <w:t>география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10 К Л А С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Высыпков Иван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Право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История 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Еремеев Илья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право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Кологривов Игорь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Право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Черников Виктор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право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Езен Альпер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яз.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Залазаев Глеб</w:t>
            </w:r>
          </w:p>
        </w:tc>
        <w:tc>
          <w:tcPr>
            <w:tcW w:w="2131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язык</w:t>
            </w:r>
          </w:p>
        </w:tc>
        <w:tc>
          <w:tcPr>
            <w:tcW w:w="2131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Топорков Алексей</w:t>
            </w:r>
          </w:p>
        </w:tc>
        <w:tc>
          <w:tcPr>
            <w:tcW w:w="2131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Английский язык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3734" w:type="dxa"/>
            <w:gridSpan w:val="1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Малашин Никита</w:t>
            </w:r>
          </w:p>
        </w:tc>
        <w:tc>
          <w:tcPr>
            <w:tcW w:w="2131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обществознание</w:t>
            </w:r>
          </w:p>
        </w:tc>
        <w:tc>
          <w:tcPr>
            <w:tcW w:w="2131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11 К Л А С 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Лупова Анна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Литература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Химия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Демкин Андрей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химия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Долгов Иван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География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Химия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ОБЗР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Ковшаров Роман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химия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Гаджиев Ренат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Физ-ра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Долгополова Юлия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химия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Селецкая Александра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биология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Васильева Полина</w:t>
            </w:r>
          </w:p>
        </w:tc>
        <w:tc>
          <w:tcPr>
            <w:tcW w:w="2835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ОБЗР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401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745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Дроздова Анна</w:t>
            </w:r>
          </w:p>
        </w:tc>
        <w:tc>
          <w:tcPr>
            <w:tcW w:w="2835" w:type="dxa"/>
            <w:gridSpan w:val="11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ОБЗР</w:t>
            </w:r>
          </w:p>
        </w:tc>
        <w:tc>
          <w:tcPr>
            <w:tcW w:w="2401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призёр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№п/п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Фамилия, имя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класс</w:t>
            </w:r>
          </w:p>
        </w:tc>
        <w:tc>
          <w:tcPr>
            <w:tcW w:w="243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предмет</w:t>
            </w:r>
          </w:p>
        </w:tc>
        <w:tc>
          <w:tcPr>
            <w:tcW w:w="1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Верхунова Арина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4а</w:t>
            </w:r>
          </w:p>
        </w:tc>
        <w:tc>
          <w:tcPr>
            <w:tcW w:w="243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Добрович Эмилина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4б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Деулина Анастасия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4б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Козлов Алексей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4а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Городничий Никита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4а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6.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Соболь Артём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4б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7.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Романова Александра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4б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8.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Загородняя Екатерина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4а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Загородняя Мария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4а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Русский язык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10.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Антоненко Ярослав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11.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Большаков Захар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12.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Кузьмич Олег</w:t>
            </w:r>
          </w:p>
        </w:tc>
        <w:tc>
          <w:tcPr>
            <w:tcW w:w="883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13.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Некрасов И.</w:t>
            </w:r>
          </w:p>
        </w:tc>
        <w:tc>
          <w:tcPr>
            <w:tcW w:w="88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участник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14.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Носков Д.</w:t>
            </w:r>
          </w:p>
        </w:tc>
        <w:tc>
          <w:tcPr>
            <w:tcW w:w="88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15.</w:t>
            </w:r>
          </w:p>
        </w:tc>
        <w:tc>
          <w:tcPr>
            <w:tcW w:w="2687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Мурзин Николай</w:t>
            </w:r>
          </w:p>
        </w:tc>
        <w:tc>
          <w:tcPr>
            <w:tcW w:w="88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2433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математика</w:t>
            </w:r>
          </w:p>
        </w:tc>
        <w:tc>
          <w:tcPr>
            <w:tcW w:w="164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победитель</w:t>
            </w:r>
          </w:p>
        </w:tc>
      </w:tr>
    </w:tbl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№2 к приказу</w:t>
      </w:r>
    </w:p>
    <w:p>
      <w:pPr>
        <w:numPr>
          <w:ilvl w:val="0"/>
          <w:numId w:val="0"/>
        </w:numPr>
        <w:wordWrap w:val="0"/>
        <w:spacing w:before="100" w:beforeAutospacing="1" w:after="100" w:afterAutospacing="1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от 08.11.2024 № 145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94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Литература   13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Гоза Мария Александровна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А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Обухова Елизавета Юрьевна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7Б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Сидорова Алина Сергеевна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7А 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Моисеева Софья Валерьевна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8А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Овчаренко Варвара Ивановна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8А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Тимофеева Анастасия Игоревна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8Б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Лупова Анна Алексеевна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11 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Физическая культура 14 - 15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Юноши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Голованов Даниил Михайлович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Нелаев Александр Александрович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Семченко Глеб Евгеньевич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Гармышев Михаил Дмитриевич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8Б 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Гаджиев Ренат Маратович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Высыпков Иван Андреевич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Езен Альпер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Девушки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Моисеева Софья Валерьевна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8А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Шатыло Екатерина Сергеевна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8Б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Белых Маргарита Евгеньевна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7А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Михайлова Анна Алексеевна</w:t>
            </w:r>
          </w:p>
        </w:tc>
        <w:tc>
          <w:tcPr>
            <w:tcW w:w="19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Б</w:t>
            </w:r>
          </w:p>
        </w:tc>
        <w:tc>
          <w:tcPr>
            <w:tcW w:w="23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Обухова Елизавета Юрьевна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Б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Пеннер Владислава Вячеславовна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Б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Сайфулина Таисия Викторовна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А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Сидорова Алина Сергеевна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А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Право 18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Высыпков Иван Андреевич 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Еремеев Илья Владимирович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Черников Виктор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Биология 22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Овчаренко Варвара Ивановна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8А 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Долгов Иван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Лупова Анна Александровна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Селецкая Александра Сергеевна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Итория 27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Киселева Виолетта Витальевна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Кондратенко Анастасия Сергеевна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Корниенко Георгий Романович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 А 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Моисеева Софья Валерьевна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8А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Овсянников Егор Викторович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8 Б 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Васильева Полина Александровна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Долгов Иван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Высыпков Иван Андреевич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Еремеев Илья Владимирович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Кологривов Игорь Евгеньевич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Черников Виктор Александр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ОБЗР 28 - 29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Васильева Полина Александровна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Долгов Иван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Дроздова Анна Константиновна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Обществознание 2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Казаковцев Платон Дмитриевич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 А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Еремеев Илья Владимировнич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Черников Виктор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География 3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Моисеева Софья Валерьевна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 А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522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Химия 9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Долгов Иван Александрович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Долгополова Юлия Евгеньевна</w:t>
            </w:r>
          </w:p>
        </w:tc>
        <w:tc>
          <w:tcPr>
            <w:tcW w:w="1946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315" w:type="dxa"/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МКОУ СОШ № 1. г. Кедрового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приказом директора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от 08.11.2024 № 145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Об утверждении результатов школьного этапа Всероссийской олимпиады школьников в МКОУ СОШ №1 г. Кедрового» ознакомлены:</w:t>
      </w:r>
    </w:p>
    <w:tbl>
      <w:tblPr>
        <w:tblStyle w:val="4"/>
        <w:tblpPr w:leftFromText="180" w:rightFromText="180" w:vertAnchor="page" w:horzAnchor="page" w:tblpX="1672" w:tblpY="2976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042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№п/п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Фамилия, имя, отчество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Абрамян</w:t>
            </w:r>
            <w:r>
              <w:rPr>
                <w:rFonts w:hint="default"/>
                <w:vertAlign w:val="baseline"/>
                <w:lang w:val="ru-RU"/>
              </w:rPr>
              <w:t xml:space="preserve"> Дехцуи Владиковна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Вайвод</w:t>
            </w:r>
            <w:r>
              <w:rPr>
                <w:rFonts w:hint="default"/>
                <w:vertAlign w:val="baseline"/>
                <w:lang w:val="ru-RU"/>
              </w:rPr>
              <w:t xml:space="preserve"> Виктория Сергеевна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Васильченко Денис Юрьевич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Гармышева</w:t>
            </w:r>
            <w:r>
              <w:rPr>
                <w:rFonts w:hint="default"/>
                <w:vertAlign w:val="baseline"/>
                <w:lang w:val="ru-RU"/>
              </w:rPr>
              <w:t xml:space="preserve"> Татьяна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Данилко</w:t>
            </w:r>
            <w:r>
              <w:rPr>
                <w:rFonts w:hint="default"/>
                <w:vertAlign w:val="baseline"/>
                <w:lang w:val="ru-RU"/>
              </w:rPr>
              <w:t xml:space="preserve"> Марина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Дурникова</w:t>
            </w:r>
            <w:r>
              <w:rPr>
                <w:rFonts w:hint="default"/>
                <w:vertAlign w:val="baseline"/>
                <w:lang w:val="ru-RU"/>
              </w:rPr>
              <w:t xml:space="preserve"> Александра Викторовна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Дроздова</w:t>
            </w:r>
            <w:r>
              <w:rPr>
                <w:rFonts w:hint="default"/>
                <w:vertAlign w:val="baseline"/>
                <w:lang w:val="ru-RU"/>
              </w:rPr>
              <w:t xml:space="preserve"> Виктория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Заварзина</w:t>
            </w:r>
            <w:r>
              <w:rPr>
                <w:rFonts w:hint="default"/>
                <w:vertAlign w:val="baseline"/>
                <w:lang w:val="ru-RU"/>
              </w:rPr>
              <w:t xml:space="preserve"> Татьяна Анатольевна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Саенко</w:t>
            </w:r>
            <w:r>
              <w:rPr>
                <w:rFonts w:hint="default"/>
                <w:vertAlign w:val="baseline"/>
                <w:lang w:val="ru-RU"/>
              </w:rPr>
              <w:t xml:space="preserve"> Елена Александровна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Савченко</w:t>
            </w:r>
            <w:r>
              <w:rPr>
                <w:rFonts w:hint="default"/>
                <w:vertAlign w:val="baseline"/>
                <w:lang w:val="ru-RU"/>
              </w:rPr>
              <w:t xml:space="preserve"> Наталья Александровна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Лазарева</w:t>
            </w:r>
            <w:r>
              <w:rPr>
                <w:rFonts w:hint="default"/>
                <w:vertAlign w:val="baseline"/>
                <w:lang w:val="ru-RU"/>
              </w:rPr>
              <w:t xml:space="preserve"> Наталья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Лешкова</w:t>
            </w:r>
            <w:r>
              <w:rPr>
                <w:rFonts w:hint="default"/>
                <w:vertAlign w:val="baseline"/>
                <w:lang w:val="ru-RU"/>
              </w:rPr>
              <w:t xml:space="preserve"> Валентина Михайловна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13.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Курило</w:t>
            </w:r>
            <w:r>
              <w:rPr>
                <w:rFonts w:hint="default"/>
                <w:vertAlign w:val="baseline"/>
                <w:lang w:val="ru-RU"/>
              </w:rPr>
              <w:t xml:space="preserve"> Анастасия Ивановна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Курило</w:t>
            </w:r>
            <w:r>
              <w:rPr>
                <w:rFonts w:hint="default"/>
                <w:vertAlign w:val="baseline"/>
                <w:lang w:val="ru-RU"/>
              </w:rPr>
              <w:t xml:space="preserve"> Галина Анатольевна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Зинченко</w:t>
            </w:r>
            <w:r>
              <w:rPr>
                <w:rFonts w:hint="default"/>
                <w:vertAlign w:val="baseline"/>
                <w:lang w:val="ru-RU"/>
              </w:rPr>
              <w:t xml:space="preserve"> Надежда Андреевна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Малкова</w:t>
            </w:r>
            <w:r>
              <w:rPr>
                <w:rFonts w:hint="default"/>
                <w:vertAlign w:val="baseline"/>
                <w:lang w:val="ru-RU"/>
              </w:rPr>
              <w:t xml:space="preserve"> Олеся Юрьевна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17.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Омельчук</w:t>
            </w:r>
            <w:r>
              <w:rPr>
                <w:rFonts w:hint="default"/>
                <w:vertAlign w:val="baseline"/>
                <w:lang w:val="ru-RU"/>
              </w:rPr>
              <w:t xml:space="preserve"> Ольга Викторовна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Петрова</w:t>
            </w:r>
            <w:r>
              <w:rPr>
                <w:rFonts w:hint="default"/>
                <w:vertAlign w:val="baseline"/>
                <w:lang w:val="ru-RU"/>
              </w:rPr>
              <w:t xml:space="preserve"> Екатерина Евгеньевна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Коновалова</w:t>
            </w:r>
            <w:r>
              <w:rPr>
                <w:rFonts w:hint="default"/>
                <w:vertAlign w:val="baseline"/>
                <w:lang w:val="ru-RU"/>
              </w:rPr>
              <w:t xml:space="preserve"> Марина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Черепанова</w:t>
            </w:r>
            <w:r>
              <w:rPr>
                <w:rFonts w:hint="default"/>
                <w:vertAlign w:val="baseline"/>
                <w:lang w:val="ru-RU"/>
              </w:rPr>
              <w:t xml:space="preserve"> Радмила Павловна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Панасик</w:t>
            </w:r>
            <w:r>
              <w:rPr>
                <w:rFonts w:hint="default"/>
                <w:vertAlign w:val="baseline"/>
                <w:lang w:val="ru-RU"/>
              </w:rPr>
              <w:t xml:space="preserve"> Лилия Идрисовна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Моисеева</w:t>
            </w:r>
            <w:r>
              <w:rPr>
                <w:rFonts w:hint="default"/>
                <w:vertAlign w:val="baseline"/>
                <w:lang w:val="ru-RU"/>
              </w:rPr>
              <w:t xml:space="preserve"> Ирина Владимировна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Чабанова</w:t>
            </w:r>
            <w:r>
              <w:rPr>
                <w:rFonts w:hint="default"/>
                <w:vertAlign w:val="baseline"/>
                <w:lang w:val="ru-RU"/>
              </w:rPr>
              <w:t xml:space="preserve"> Мария Сергеевна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Торопова</w:t>
            </w:r>
            <w:r>
              <w:rPr>
                <w:rFonts w:hint="default"/>
                <w:vertAlign w:val="baseline"/>
                <w:lang w:val="ru-RU"/>
              </w:rPr>
              <w:t xml:space="preserve"> Людмила Викторовна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3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ru-RU"/>
              </w:rPr>
              <w:t>.</w:t>
            </w:r>
          </w:p>
        </w:tc>
        <w:tc>
          <w:tcPr>
            <w:tcW w:w="404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Русина</w:t>
            </w:r>
            <w:r>
              <w:rPr>
                <w:rFonts w:hint="default"/>
                <w:vertAlign w:val="baseline"/>
                <w:lang w:val="ru-RU"/>
              </w:rPr>
              <w:t xml:space="preserve"> Светлана Романовна</w:t>
            </w:r>
          </w:p>
        </w:tc>
        <w:tc>
          <w:tcPr>
            <w:tcW w:w="3246" w:type="dxa"/>
          </w:tcPr>
          <w:p>
            <w:pPr>
              <w:widowControl w:val="0"/>
              <w:jc w:val="both"/>
              <w:rPr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0"/>
        </w:numPr>
        <w:wordWrap w:val="0"/>
        <w:spacing w:before="100" w:beforeAutospacing="1" w:after="100" w:afterAutospacing="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06DF7"/>
    <w:multiLevelType w:val="singleLevel"/>
    <w:tmpl w:val="88806D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5C377A"/>
    <w:multiLevelType w:val="singleLevel"/>
    <w:tmpl w:val="9B5C37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C748BEE"/>
    <w:multiLevelType w:val="singleLevel"/>
    <w:tmpl w:val="9C748BE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BED5ECC"/>
    <w:multiLevelType w:val="singleLevel"/>
    <w:tmpl w:val="DBED5EC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29D5545"/>
    <w:multiLevelType w:val="singleLevel"/>
    <w:tmpl w:val="E29D554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974AAA7"/>
    <w:multiLevelType w:val="singleLevel"/>
    <w:tmpl w:val="2974AAA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AFFFD8A"/>
    <w:multiLevelType w:val="singleLevel"/>
    <w:tmpl w:val="3AFFFD8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0FD6859"/>
    <w:multiLevelType w:val="singleLevel"/>
    <w:tmpl w:val="50FD685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C6873BF"/>
    <w:multiLevelType w:val="singleLevel"/>
    <w:tmpl w:val="6C6873B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3F45E6A"/>
    <w:multiLevelType w:val="singleLevel"/>
    <w:tmpl w:val="73F45E6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EEFF4C1"/>
    <w:multiLevelType w:val="singleLevel"/>
    <w:tmpl w:val="7EEFF4C1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2024-11-10T08:00:07Z</dcterms:created>
  <dc:creator>Зам. по УМР</dc:creator>
  <cp:lastModifiedBy>Зам. по УМР</cp:lastModifiedBy>
  <dcterms:modified xsi:type="dcterms:W3CDTF">2024-11-10T08:30:16Z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